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A" w:rsidRPr="00C579EF" w:rsidRDefault="00B56EDA">
      <w:pPr>
        <w:rPr>
          <w:sz w:val="24"/>
          <w:szCs w:val="24"/>
        </w:rPr>
      </w:pPr>
    </w:p>
    <w:p w:rsidR="00C579EF" w:rsidRPr="00C96E73" w:rsidRDefault="00C579EF">
      <w:pPr>
        <w:rPr>
          <w:rFonts w:ascii="Times New Roman" w:hAnsi="Times New Roman" w:cs="Times New Roman"/>
          <w:sz w:val="24"/>
          <w:szCs w:val="24"/>
        </w:rPr>
      </w:pPr>
      <w:r w:rsidRPr="00C96E73">
        <w:rPr>
          <w:rFonts w:ascii="Times New Roman" w:hAnsi="Times New Roman" w:cs="Times New Roman"/>
          <w:b/>
          <w:sz w:val="24"/>
          <w:szCs w:val="24"/>
        </w:rPr>
        <w:t>Directions:</w:t>
      </w:r>
      <w:r w:rsidRPr="00C96E73">
        <w:rPr>
          <w:rFonts w:ascii="Times New Roman" w:hAnsi="Times New Roman" w:cs="Times New Roman"/>
          <w:sz w:val="24"/>
          <w:szCs w:val="24"/>
        </w:rPr>
        <w:t xml:space="preserve"> Fill in your scientist’s information first. Then use the help of your peers to fill in the rest of the table.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065"/>
        <w:gridCol w:w="3150"/>
        <w:gridCol w:w="8280"/>
      </w:tblGrid>
      <w:tr w:rsidR="00C579EF" w:rsidRPr="00C96E73" w:rsidTr="00C96E73">
        <w:tc>
          <w:tcPr>
            <w:tcW w:w="2065" w:type="dxa"/>
            <w:shd w:val="clear" w:color="auto" w:fill="D9D9D9" w:themeFill="background1" w:themeFillShade="D9"/>
          </w:tcPr>
          <w:p w:rsidR="00C579EF" w:rsidRPr="00C96E73" w:rsidRDefault="0016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</w:tr>
      <w:tr w:rsidR="00C579EF" w:rsidRPr="00C96E73" w:rsidTr="00C96E73">
        <w:trPr>
          <w:trHeight w:val="4535"/>
        </w:trPr>
        <w:tc>
          <w:tcPr>
            <w:tcW w:w="2065" w:type="dxa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Isaac Newton</w:t>
            </w: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(1642-1727)</w:t>
            </w: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C579EF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How were Newton’s Reasoning’s important to the Scientific Revolution?</w:t>
            </w: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P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How might these rules change a person view of the world?</w:t>
            </w: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EF" w:rsidRPr="00C96E73" w:rsidTr="00C96E73">
        <w:trPr>
          <w:trHeight w:val="3500"/>
        </w:trPr>
        <w:tc>
          <w:tcPr>
            <w:tcW w:w="2065" w:type="dxa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Galileo Galilei</w:t>
            </w: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(1564-1642)</w:t>
            </w: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P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Copernicus</w:t>
            </w:r>
          </w:p>
          <w:p w:rsidR="00C579EF" w:rsidRPr="00C96E73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(1473-1543)</w:t>
            </w: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What is the significance of Galileo’s invention?</w:t>
            </w: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major new ideas did Copernicus discuss in the excerpt? What was the source of these ideas?</w:t>
            </w:r>
            <w:bookmarkStart w:id="0" w:name="_GoBack"/>
            <w:bookmarkEnd w:id="0"/>
          </w:p>
          <w:p w:rsidR="00241B9A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9A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9A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9A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9A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9A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9A" w:rsidRPr="00C96E73" w:rsidRDefault="0024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EF" w:rsidRPr="00C96E73" w:rsidTr="00C96E73">
        <w:tc>
          <w:tcPr>
            <w:tcW w:w="2065" w:type="dxa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Marga</w:t>
            </w:r>
            <w:r w:rsidR="00787A00" w:rsidRPr="00C96E73">
              <w:rPr>
                <w:rFonts w:ascii="Times New Roman" w:hAnsi="Times New Roman" w:cs="Times New Roman"/>
                <w:sz w:val="24"/>
                <w:szCs w:val="24"/>
              </w:rPr>
              <w:t>ret Cavendish</w:t>
            </w:r>
          </w:p>
          <w:p w:rsidR="00C579EF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(1623-1673)</w:t>
            </w: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C579EF" w:rsidRPr="00C96E73" w:rsidRDefault="00C5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What arguments does Cavendish make to defend her right to be an author?</w:t>
            </w: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P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Pr="00C96E73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0" w:rsidRDefault="0078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73">
              <w:rPr>
                <w:rFonts w:ascii="Times New Roman" w:hAnsi="Times New Roman" w:cs="Times New Roman"/>
                <w:sz w:val="24"/>
                <w:szCs w:val="24"/>
              </w:rPr>
              <w:t>What does this piece say about views of women during the tim</w:t>
            </w:r>
            <w:r w:rsidR="00C96E73">
              <w:rPr>
                <w:rFonts w:ascii="Times New Roman" w:hAnsi="Times New Roman" w:cs="Times New Roman"/>
                <w:sz w:val="24"/>
                <w:szCs w:val="24"/>
              </w:rPr>
              <w:t>e?</w:t>
            </w: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73" w:rsidRPr="00C96E73" w:rsidRDefault="00C9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EF" w:rsidRPr="00C96E73" w:rsidRDefault="00C579EF">
      <w:pPr>
        <w:rPr>
          <w:rFonts w:ascii="Times New Roman" w:hAnsi="Times New Roman" w:cs="Times New Roman"/>
          <w:sz w:val="24"/>
          <w:szCs w:val="24"/>
        </w:rPr>
      </w:pPr>
    </w:p>
    <w:p w:rsidR="00663CFF" w:rsidRDefault="00663CFF">
      <w:pPr>
        <w:rPr>
          <w:sz w:val="24"/>
          <w:szCs w:val="24"/>
        </w:rPr>
      </w:pPr>
    </w:p>
    <w:p w:rsidR="00663CFF" w:rsidRPr="00C579EF" w:rsidRDefault="00663CFF">
      <w:pPr>
        <w:rPr>
          <w:sz w:val="24"/>
          <w:szCs w:val="24"/>
        </w:rPr>
      </w:pPr>
    </w:p>
    <w:sectPr w:rsidR="00663CFF" w:rsidRPr="00C579EF" w:rsidSect="00C96E73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22" w:rsidRDefault="00D26022" w:rsidP="00C579EF">
      <w:pPr>
        <w:spacing w:after="0" w:line="240" w:lineRule="auto"/>
      </w:pPr>
      <w:r>
        <w:separator/>
      </w:r>
    </w:p>
  </w:endnote>
  <w:endnote w:type="continuationSeparator" w:id="0">
    <w:p w:rsidR="00D26022" w:rsidRDefault="00D26022" w:rsidP="00C5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22" w:rsidRDefault="00D26022" w:rsidP="00C579EF">
      <w:pPr>
        <w:spacing w:after="0" w:line="240" w:lineRule="auto"/>
      </w:pPr>
      <w:r>
        <w:separator/>
      </w:r>
    </w:p>
  </w:footnote>
  <w:footnote w:type="continuationSeparator" w:id="0">
    <w:p w:rsidR="00D26022" w:rsidRDefault="00D26022" w:rsidP="00C5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EF" w:rsidRPr="00C96E73" w:rsidRDefault="00C579EF">
    <w:pPr>
      <w:pStyle w:val="Header"/>
      <w:rPr>
        <w:rFonts w:ascii="Times New Roman" w:hAnsi="Times New Roman" w:cs="Times New Roman"/>
      </w:rPr>
    </w:pPr>
    <w:r w:rsidRPr="00C96E73">
      <w:rPr>
        <w:rFonts w:ascii="Times New Roman" w:hAnsi="Times New Roman" w:cs="Times New Roman"/>
      </w:rPr>
      <w:t>Name______________________________________________        Date_________________         A or B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F"/>
    <w:rsid w:val="00165464"/>
    <w:rsid w:val="00241B9A"/>
    <w:rsid w:val="00663CFF"/>
    <w:rsid w:val="00787A00"/>
    <w:rsid w:val="00B56EDA"/>
    <w:rsid w:val="00C579EF"/>
    <w:rsid w:val="00C96E73"/>
    <w:rsid w:val="00D26022"/>
    <w:rsid w:val="00E8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5D43"/>
  <w15:chartTrackingRefBased/>
  <w15:docId w15:val="{25F40EB2-ECCB-444E-B3BD-1A3AA6D1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F"/>
  </w:style>
  <w:style w:type="paragraph" w:styleId="Footer">
    <w:name w:val="footer"/>
    <w:basedOn w:val="Normal"/>
    <w:link w:val="FooterChar"/>
    <w:uiPriority w:val="99"/>
    <w:unhideWhenUsed/>
    <w:rsid w:val="00C5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F"/>
  </w:style>
  <w:style w:type="paragraph" w:styleId="BalloonText">
    <w:name w:val="Balloon Text"/>
    <w:basedOn w:val="Normal"/>
    <w:link w:val="BalloonTextChar"/>
    <w:uiPriority w:val="99"/>
    <w:semiHidden/>
    <w:unhideWhenUsed/>
    <w:rsid w:val="00C9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Madeline</dc:creator>
  <cp:keywords/>
  <dc:description/>
  <cp:lastModifiedBy>Bassett, Madeline</cp:lastModifiedBy>
  <cp:revision>3</cp:revision>
  <cp:lastPrinted>2019-09-06T21:53:00Z</cp:lastPrinted>
  <dcterms:created xsi:type="dcterms:W3CDTF">2019-09-06T21:08:00Z</dcterms:created>
  <dcterms:modified xsi:type="dcterms:W3CDTF">2019-09-11T20:55:00Z</dcterms:modified>
</cp:coreProperties>
</file>